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772150" cy="10382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215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772150" cy="10382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215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783EC0E-72E5-425A-80E6-1E28E14A1A5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BCE19A9-CB3E-4C78-A75D-1B05887EBF5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F56F575-4F96-43AA-9697-BFCBD65A29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7E51C73-DC4D-4DAC-B78E-693C02D6DF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683958E-D55B-4309-BA60-AC584E9564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C9A15FC-7452-4BAF-8BBC-E3B660741B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35C4800-8780-427C-99E3-7E3015FC181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D9FAD8DA-3702-4CEF-BBD5-CD0ED2F6419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068EB0D-AC3C-4E71-8600-0450D299F2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53D6ADF"/>
    <w:rsid w:val="0E5E4546"/>
    <w:rsid w:val="11FF5A95"/>
    <w:rsid w:val="1571040A"/>
    <w:rsid w:val="1A821A09"/>
    <w:rsid w:val="205960A0"/>
    <w:rsid w:val="249D36AC"/>
    <w:rsid w:val="2D5518C4"/>
    <w:rsid w:val="310F6E39"/>
    <w:rsid w:val="39D223F4"/>
    <w:rsid w:val="39ED2541"/>
    <w:rsid w:val="3E7230EE"/>
    <w:rsid w:val="434302E0"/>
    <w:rsid w:val="45643063"/>
    <w:rsid w:val="47C55E62"/>
    <w:rsid w:val="4B2E4929"/>
    <w:rsid w:val="51265348"/>
    <w:rsid w:val="556265E3"/>
    <w:rsid w:val="6AD80859"/>
    <w:rsid w:val="6C25623C"/>
    <w:rsid w:val="75A241B6"/>
    <w:rsid w:val="7B651102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2024-05-22T05:52:26Z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C22F4185AD0F4FBBAB6E8464D4927963_13</vt:lpwstr>
  </property>
</Properties>
</file>